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5A10" w:rsidRDefault="00ED5A10" w:rsidP="00ED5A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D6652E">
        <w:rPr>
          <w:rFonts w:ascii="Arial" w:hAnsi="Arial" w:cs="Arial"/>
          <w:sz w:val="24"/>
          <w:szCs w:val="24"/>
          <w:u w:val="single"/>
        </w:rPr>
        <w:t>июл</w:t>
      </w:r>
      <w:r>
        <w:rPr>
          <w:rFonts w:ascii="Arial" w:hAnsi="Arial" w:cs="Arial"/>
          <w:sz w:val="24"/>
          <w:szCs w:val="24"/>
          <w:u w:val="single"/>
        </w:rPr>
        <w:t xml:space="preserve">я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</w:t>
      </w:r>
      <w:proofErr w:type="gramStart"/>
      <w:r>
        <w:rPr>
          <w:rFonts w:ascii="Arial" w:hAnsi="Arial" w:cs="Arial"/>
          <w:sz w:val="24"/>
          <w:szCs w:val="24"/>
        </w:rPr>
        <w:t xml:space="preserve">с  </w:t>
      </w:r>
      <w:r w:rsidR="00D6652E">
        <w:rPr>
          <w:rFonts w:ascii="Arial" w:hAnsi="Arial" w:cs="Arial"/>
          <w:sz w:val="24"/>
          <w:szCs w:val="24"/>
        </w:rPr>
        <w:t>ООО</w:t>
      </w:r>
      <w:proofErr w:type="gramEnd"/>
      <w:r w:rsidR="00D6652E">
        <w:rPr>
          <w:rFonts w:ascii="Arial" w:hAnsi="Arial" w:cs="Arial"/>
          <w:sz w:val="24"/>
          <w:szCs w:val="24"/>
        </w:rPr>
        <w:t xml:space="preserve"> УК «Алмаз»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D6652E" w:rsidRPr="0054210E">
        <w:rPr>
          <w:rFonts w:ascii="Arial" w:hAnsi="Arial" w:cs="Arial"/>
          <w:b/>
          <w:sz w:val="24"/>
          <w:szCs w:val="24"/>
          <w:u w:val="single"/>
        </w:rPr>
        <w:t xml:space="preserve">пер. М. </w:t>
      </w:r>
      <w:proofErr w:type="spellStart"/>
      <w:r w:rsidR="00D6652E" w:rsidRPr="0054210E">
        <w:rPr>
          <w:rFonts w:ascii="Arial" w:hAnsi="Arial" w:cs="Arial"/>
          <w:b/>
          <w:sz w:val="24"/>
          <w:szCs w:val="24"/>
          <w:u w:val="single"/>
        </w:rPr>
        <w:t>Прудской</w:t>
      </w:r>
      <w:proofErr w:type="spellEnd"/>
      <w:r w:rsidR="00D6652E" w:rsidRPr="0054210E">
        <w:rPr>
          <w:rFonts w:ascii="Arial" w:hAnsi="Arial" w:cs="Arial"/>
          <w:b/>
          <w:sz w:val="24"/>
          <w:szCs w:val="24"/>
          <w:u w:val="single"/>
        </w:rPr>
        <w:t>, 48</w:t>
      </w:r>
      <w:r w:rsidR="001544BA" w:rsidRPr="0054210E">
        <w:rPr>
          <w:rFonts w:ascii="Arial" w:hAnsi="Arial" w:cs="Arial"/>
          <w:b/>
          <w:sz w:val="24"/>
          <w:szCs w:val="24"/>
          <w:u w:val="single"/>
        </w:rPr>
        <w:t>, 48а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ED5A10" w:rsidRDefault="00ED5A10" w:rsidP="00ED5A1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>ию</w:t>
      </w:r>
      <w:r w:rsidR="00D6652E">
        <w:rPr>
          <w:rFonts w:ascii="Arial" w:hAnsi="Arial" w:cs="Arial"/>
          <w:sz w:val="24"/>
          <w:szCs w:val="24"/>
          <w:u w:val="single"/>
        </w:rPr>
        <w:t>л</w:t>
      </w:r>
      <w:r>
        <w:rPr>
          <w:rFonts w:ascii="Arial" w:hAnsi="Arial" w:cs="Arial"/>
          <w:sz w:val="24"/>
          <w:szCs w:val="24"/>
          <w:u w:val="single"/>
        </w:rPr>
        <w:t xml:space="preserve">я </w:t>
      </w:r>
      <w:r w:rsidRPr="00020CE6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</w:t>
      </w:r>
      <w:r w:rsidR="00D6652E">
        <w:rPr>
          <w:rFonts w:ascii="Arial" w:hAnsi="Arial" w:cs="Arial"/>
          <w:sz w:val="24"/>
          <w:szCs w:val="24"/>
        </w:rPr>
        <w:t>ООО УК «Алмаз»</w:t>
      </w:r>
      <w:r w:rsidR="00D6652E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D5A10" w:rsidRDefault="00ED5A10" w:rsidP="00ED5A1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ED5A10" w:rsidRPr="002C4239" w:rsidRDefault="00ED5A10" w:rsidP="00ED5A10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ED5A10" w:rsidRDefault="00ED5A10" w:rsidP="00ED5A1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ED5A10" w:rsidRPr="00BE2DD3" w:rsidRDefault="00ED5A10" w:rsidP="00ED5A1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</w:t>
      </w:r>
      <w:bookmarkStart w:id="0" w:name="_GoBack"/>
      <w:bookmarkEnd w:id="0"/>
      <w:r w:rsidRPr="002C4239">
        <w:rPr>
          <w:rFonts w:ascii="Arial" w:hAnsi="Arial" w:cs="Arial"/>
          <w:sz w:val="24"/>
          <w:szCs w:val="24"/>
        </w:rPr>
        <w:t>зделе «Оплата ЖКХ», где можно выбрат</w:t>
      </w:r>
      <w:r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>
        <w:rPr>
          <w:rFonts w:ascii="Arial" w:hAnsi="Arial" w:cs="Arial"/>
          <w:sz w:val="24"/>
          <w:szCs w:val="24"/>
        </w:rPr>
        <w:t>автоплатёж</w:t>
      </w:r>
      <w:proofErr w:type="spellEnd"/>
      <w:r>
        <w:rPr>
          <w:rFonts w:ascii="Arial" w:hAnsi="Arial" w:cs="Arial"/>
          <w:sz w:val="24"/>
          <w:szCs w:val="24"/>
        </w:rPr>
        <w:t xml:space="preserve"> (реквизиты: </w:t>
      </w:r>
      <w:r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ED5A10" w:rsidRPr="002C4239" w:rsidRDefault="00ED5A10" w:rsidP="00ED5A1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ED5A10" w:rsidRPr="002C4239" w:rsidRDefault="00ED5A10" w:rsidP="00ED5A1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ED5A10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D5A10" w:rsidRPr="00176C7A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1);</w:t>
      </w:r>
    </w:p>
    <w:p w:rsidR="00ED5A10" w:rsidRPr="00176C7A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ED5A10" w:rsidRPr="00176C7A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ED5A10" w:rsidRPr="00BE06AC" w:rsidRDefault="00ED5A10" w:rsidP="00ED5A1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ED5A10" w:rsidRDefault="00ED5A10" w:rsidP="00ED5A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ED5A10" w:rsidRPr="00BE06AC" w:rsidRDefault="00ED5A10" w:rsidP="00ED5A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5A10" w:rsidRPr="00BE06AC" w:rsidRDefault="00ED5A10" w:rsidP="00ED5A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BE06AC" w:rsidRDefault="00794C72" w:rsidP="00ED5A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B5C25"/>
    <w:rsid w:val="000E2C28"/>
    <w:rsid w:val="000E575A"/>
    <w:rsid w:val="001544BA"/>
    <w:rsid w:val="001A5648"/>
    <w:rsid w:val="001A69B6"/>
    <w:rsid w:val="001E2026"/>
    <w:rsid w:val="002408BC"/>
    <w:rsid w:val="0025023A"/>
    <w:rsid w:val="002F3BB1"/>
    <w:rsid w:val="002F5AD7"/>
    <w:rsid w:val="00391CBF"/>
    <w:rsid w:val="0045744C"/>
    <w:rsid w:val="004A23CD"/>
    <w:rsid w:val="004B0CFF"/>
    <w:rsid w:val="004E7CC1"/>
    <w:rsid w:val="0054210E"/>
    <w:rsid w:val="00576EC0"/>
    <w:rsid w:val="00580DEF"/>
    <w:rsid w:val="0059005C"/>
    <w:rsid w:val="005D7F7E"/>
    <w:rsid w:val="00606A09"/>
    <w:rsid w:val="0063690F"/>
    <w:rsid w:val="006F6002"/>
    <w:rsid w:val="00703702"/>
    <w:rsid w:val="007040E9"/>
    <w:rsid w:val="007132FA"/>
    <w:rsid w:val="00716865"/>
    <w:rsid w:val="00722978"/>
    <w:rsid w:val="00726366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51547"/>
    <w:rsid w:val="009D47E6"/>
    <w:rsid w:val="009F35AF"/>
    <w:rsid w:val="00B53184"/>
    <w:rsid w:val="00BE06AC"/>
    <w:rsid w:val="00BE5B9B"/>
    <w:rsid w:val="00C07BB9"/>
    <w:rsid w:val="00C86CAA"/>
    <w:rsid w:val="00CB69F5"/>
    <w:rsid w:val="00CC50F3"/>
    <w:rsid w:val="00D4233E"/>
    <w:rsid w:val="00D6652E"/>
    <w:rsid w:val="00D75655"/>
    <w:rsid w:val="00E43374"/>
    <w:rsid w:val="00E80C45"/>
    <w:rsid w:val="00ED5A10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6ED8"/>
  <w15:docId w15:val="{042BBC8E-6CD8-4480-9F8E-581EEDD9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7</cp:revision>
  <cp:lastPrinted>2018-05-30T09:13:00Z</cp:lastPrinted>
  <dcterms:created xsi:type="dcterms:W3CDTF">2021-02-08T03:59:00Z</dcterms:created>
  <dcterms:modified xsi:type="dcterms:W3CDTF">2021-06-15T10:15:00Z</dcterms:modified>
</cp:coreProperties>
</file>